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3A86" w14:textId="77777777" w:rsidR="005653AE" w:rsidRDefault="00F75866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 </w:t>
      </w:r>
      <w:r w:rsidR="009C3E9D">
        <w:rPr>
          <w:b/>
          <w:bCs/>
          <w:i/>
          <w:iCs/>
          <w:sz w:val="32"/>
          <w:szCs w:val="32"/>
        </w:rPr>
        <w:t xml:space="preserve"> </w:t>
      </w:r>
      <w:r w:rsidR="005653AE" w:rsidRPr="005653AE"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1EFA1D74" wp14:editId="7C48A009">
            <wp:extent cx="1562100" cy="1562100"/>
            <wp:effectExtent l="19050" t="0" r="0" b="0"/>
            <wp:docPr id="2" name="rg_hi" descr="http://t0.gstatic.com/images?q=tbn:ANd9GcTQNiGkvj4IzWKwRJYF43AsKevg_jCAetCBFQmggn7yAVv-dUdhI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QNiGkvj4IzWKwRJYF43AsKevg_jCAetCBFQmggn7yAVv-dUdhI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1859" w14:textId="77777777" w:rsidR="005653AE" w:rsidRDefault="005653AE" w:rsidP="0042725B">
      <w:pPr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</w:rPr>
      </w:pPr>
    </w:p>
    <w:p w14:paraId="3435D6DD" w14:textId="77777777" w:rsidR="00783B4C" w:rsidRDefault="00783B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1080AF89" w14:textId="77777777" w:rsidR="00D1797A" w:rsidRPr="005653AE" w:rsidRDefault="00D17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5653AE">
        <w:rPr>
          <w:rFonts w:ascii="Arial" w:hAnsi="Arial" w:cs="Arial"/>
          <w:b/>
          <w:bCs/>
          <w:iCs/>
          <w:sz w:val="32"/>
          <w:szCs w:val="32"/>
        </w:rPr>
        <w:t>TOWN OF SAUGUS</w:t>
      </w:r>
    </w:p>
    <w:p w14:paraId="33DAC6AE" w14:textId="77777777" w:rsidR="00D1797A" w:rsidRPr="005653AE" w:rsidRDefault="00D17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53AE">
        <w:rPr>
          <w:rFonts w:ascii="Arial" w:hAnsi="Arial" w:cs="Arial"/>
          <w:b/>
          <w:bCs/>
          <w:iCs/>
          <w:sz w:val="28"/>
          <w:szCs w:val="28"/>
        </w:rPr>
        <w:t>ZONING BOARD OF APPEALS</w:t>
      </w:r>
    </w:p>
    <w:p w14:paraId="6B04C59E" w14:textId="77777777" w:rsidR="00D1797A" w:rsidRPr="005653AE" w:rsidRDefault="00D179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53AE">
        <w:rPr>
          <w:rFonts w:ascii="Arial" w:hAnsi="Arial" w:cs="Arial"/>
          <w:b/>
          <w:bCs/>
          <w:iCs/>
          <w:sz w:val="28"/>
          <w:szCs w:val="28"/>
        </w:rPr>
        <w:t>SAUGUS, MASSACHUSETTS  01906</w:t>
      </w:r>
    </w:p>
    <w:p w14:paraId="311E3862" w14:textId="77777777" w:rsidR="00D1797A" w:rsidRPr="005653AE" w:rsidRDefault="00B87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5653AE">
        <w:rPr>
          <w:rFonts w:ascii="Arial" w:hAnsi="Arial" w:cs="Arial"/>
          <w:b/>
          <w:bCs/>
          <w:iCs/>
          <w:sz w:val="28"/>
          <w:szCs w:val="28"/>
        </w:rPr>
        <w:t>781-</w:t>
      </w:r>
      <w:r w:rsidR="00D1797A" w:rsidRPr="005653AE">
        <w:rPr>
          <w:rFonts w:ascii="Arial" w:hAnsi="Arial" w:cs="Arial"/>
          <w:b/>
          <w:bCs/>
          <w:iCs/>
          <w:sz w:val="28"/>
          <w:szCs w:val="28"/>
        </w:rPr>
        <w:t>231-4</w:t>
      </w:r>
      <w:r w:rsidR="0067146B">
        <w:rPr>
          <w:rFonts w:ascii="Arial" w:hAnsi="Arial" w:cs="Arial"/>
          <w:b/>
          <w:bCs/>
          <w:iCs/>
          <w:sz w:val="28"/>
          <w:szCs w:val="28"/>
        </w:rPr>
        <w:t>030</w:t>
      </w:r>
    </w:p>
    <w:p w14:paraId="6F65D659" w14:textId="77777777" w:rsidR="00B87034" w:rsidRPr="005653AE" w:rsidRDefault="00B870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14:paraId="30DD10DD" w14:textId="6766DDB5" w:rsidR="00D1797A" w:rsidRPr="005653AE" w:rsidRDefault="00492F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NOVEMBER</w:t>
      </w:r>
      <w:r w:rsidR="006D21B2">
        <w:rPr>
          <w:rFonts w:ascii="Arial" w:hAnsi="Arial" w:cs="Arial"/>
          <w:b/>
          <w:bCs/>
          <w:iCs/>
          <w:sz w:val="28"/>
          <w:szCs w:val="28"/>
        </w:rPr>
        <w:t xml:space="preserve"> 2019</w:t>
      </w:r>
      <w:r w:rsidR="00B87034" w:rsidRPr="005653A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1797A" w:rsidRPr="005653AE">
        <w:rPr>
          <w:rFonts w:ascii="Arial" w:hAnsi="Arial" w:cs="Arial"/>
          <w:b/>
          <w:bCs/>
          <w:iCs/>
          <w:sz w:val="28"/>
          <w:szCs w:val="28"/>
        </w:rPr>
        <w:t>AGENDA</w:t>
      </w:r>
    </w:p>
    <w:p w14:paraId="7174CF1F" w14:textId="77777777" w:rsidR="00F822CA" w:rsidRDefault="00F822CA">
      <w:pPr>
        <w:autoSpaceDE w:val="0"/>
        <w:autoSpaceDN w:val="0"/>
        <w:adjustRightInd w:val="0"/>
      </w:pPr>
    </w:p>
    <w:p w14:paraId="678498DE" w14:textId="77777777" w:rsidR="00E945C2" w:rsidRDefault="00E945C2" w:rsidP="00E77ED3">
      <w:pPr>
        <w:autoSpaceDE w:val="0"/>
        <w:autoSpaceDN w:val="0"/>
        <w:adjustRightInd w:val="0"/>
      </w:pPr>
    </w:p>
    <w:p w14:paraId="6B1A17DE" w14:textId="117A4E69" w:rsidR="00D1797A" w:rsidRDefault="00D1797A" w:rsidP="00E77ED3">
      <w:pPr>
        <w:autoSpaceDE w:val="0"/>
        <w:autoSpaceDN w:val="0"/>
        <w:adjustRightInd w:val="0"/>
      </w:pPr>
      <w:r>
        <w:t xml:space="preserve">The SAUGUS ZONING BOARD OF APPEALS will hold a public hearing on </w:t>
      </w:r>
      <w:r w:rsidR="00492FB1">
        <w:rPr>
          <w:b/>
          <w:bCs/>
          <w:u w:val="single"/>
        </w:rPr>
        <w:t>MONDAY</w:t>
      </w:r>
      <w:r w:rsidR="006D21B2">
        <w:rPr>
          <w:b/>
          <w:bCs/>
          <w:u w:val="single"/>
        </w:rPr>
        <w:t xml:space="preserve">, </w:t>
      </w:r>
      <w:r w:rsidR="00492FB1">
        <w:rPr>
          <w:b/>
          <w:bCs/>
          <w:u w:val="single"/>
        </w:rPr>
        <w:t>NOVEMBER 25</w:t>
      </w:r>
      <w:r w:rsidR="006D21B2">
        <w:rPr>
          <w:b/>
          <w:bCs/>
          <w:u w:val="single"/>
        </w:rPr>
        <w:t>, 2019</w:t>
      </w:r>
      <w:r w:rsidR="00236544">
        <w:rPr>
          <w:b/>
          <w:bCs/>
          <w:u w:val="single"/>
        </w:rPr>
        <w:t xml:space="preserve"> </w:t>
      </w:r>
      <w:r w:rsidRPr="00B87034">
        <w:rPr>
          <w:b/>
          <w:bCs/>
          <w:u w:val="single"/>
        </w:rPr>
        <w:t>at 7:00 pm</w:t>
      </w:r>
      <w:r>
        <w:t xml:space="preserve">, in the </w:t>
      </w:r>
      <w:r w:rsidR="00E21CA2">
        <w:rPr>
          <w:b/>
          <w:bCs/>
        </w:rPr>
        <w:t xml:space="preserve">SAUGUS </w:t>
      </w:r>
      <w:r w:rsidR="00EC4CE8">
        <w:rPr>
          <w:b/>
          <w:bCs/>
        </w:rPr>
        <w:t>TOWN HALL</w:t>
      </w:r>
      <w:r w:rsidR="004A7563">
        <w:rPr>
          <w:b/>
          <w:bCs/>
        </w:rPr>
        <w:t xml:space="preserve">, </w:t>
      </w:r>
      <w:r w:rsidR="00B87034">
        <w:rPr>
          <w:b/>
          <w:bCs/>
        </w:rPr>
        <w:t>29</w:t>
      </w:r>
      <w:r w:rsidR="00EC4CE8">
        <w:rPr>
          <w:b/>
          <w:bCs/>
        </w:rPr>
        <w:t>8</w:t>
      </w:r>
      <w:r w:rsidR="00B87034">
        <w:rPr>
          <w:b/>
          <w:bCs/>
        </w:rPr>
        <w:t xml:space="preserve"> Central Street </w:t>
      </w:r>
      <w:r w:rsidR="00EC4CE8">
        <w:rPr>
          <w:bCs/>
        </w:rPr>
        <w:t>2</w:t>
      </w:r>
      <w:r w:rsidR="00EC4CE8" w:rsidRPr="00EC4CE8">
        <w:rPr>
          <w:bCs/>
          <w:vertAlign w:val="superscript"/>
        </w:rPr>
        <w:t>nd</w:t>
      </w:r>
      <w:r w:rsidR="00EC4CE8">
        <w:rPr>
          <w:bCs/>
        </w:rPr>
        <w:t xml:space="preserve"> Floor Auditorium</w:t>
      </w:r>
      <w:r>
        <w:rPr>
          <w:b/>
          <w:bCs/>
        </w:rPr>
        <w:t xml:space="preserve">, </w:t>
      </w:r>
      <w:r>
        <w:t>Saug</w:t>
      </w:r>
      <w:r w:rsidR="00B87034">
        <w:t>us.</w:t>
      </w:r>
      <w:r>
        <w:t xml:space="preserve"> </w:t>
      </w:r>
      <w:r w:rsidR="00B87034">
        <w:t>The f</w:t>
      </w:r>
      <w:r>
        <w:t>ollowing petitions</w:t>
      </w:r>
      <w:r w:rsidR="00B87034">
        <w:t xml:space="preserve"> will be heard. Petitioner or their</w:t>
      </w:r>
      <w:r>
        <w:t xml:space="preserve"> representative must be present.  </w:t>
      </w:r>
    </w:p>
    <w:p w14:paraId="7D6F7A78" w14:textId="77777777" w:rsidR="00A861F9" w:rsidRDefault="00A861F9" w:rsidP="00E77ED3">
      <w:pPr>
        <w:autoSpaceDE w:val="0"/>
        <w:autoSpaceDN w:val="0"/>
        <w:adjustRightInd w:val="0"/>
      </w:pPr>
    </w:p>
    <w:p w14:paraId="2F5138E2" w14:textId="0571AB7D" w:rsidR="000A3A15" w:rsidRDefault="004B712C" w:rsidP="004B712C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On the petition of </w:t>
      </w:r>
      <w:r w:rsidR="009C2B17">
        <w:t>O’Flaherty Realty and Investment Group,</w:t>
      </w:r>
      <w:r>
        <w:t xml:space="preserve"> owner of the property at </w:t>
      </w:r>
      <w:r w:rsidR="009C2B17">
        <w:rPr>
          <w:b/>
          <w:u w:val="single"/>
        </w:rPr>
        <w:t xml:space="preserve">5 </w:t>
      </w:r>
      <w:proofErr w:type="spellStart"/>
      <w:r w:rsidR="009C2B17">
        <w:rPr>
          <w:b/>
          <w:u w:val="single"/>
        </w:rPr>
        <w:t>Wormstead</w:t>
      </w:r>
      <w:proofErr w:type="spellEnd"/>
      <w:r w:rsidR="00000DFB">
        <w:rPr>
          <w:b/>
          <w:u w:val="single"/>
        </w:rPr>
        <w:t xml:space="preserve"> St.</w:t>
      </w:r>
      <w:r w:rsidRPr="009873E8">
        <w:rPr>
          <w:b/>
          <w:u w:val="single"/>
        </w:rPr>
        <w:t>,</w:t>
      </w:r>
      <w:r>
        <w:t xml:space="preserve"> (Lot #</w:t>
      </w:r>
      <w:r w:rsidR="009C2B17">
        <w:t>162</w:t>
      </w:r>
      <w:r>
        <w:t>, Plan #</w:t>
      </w:r>
      <w:r w:rsidR="009C2B17">
        <w:t>1008</w:t>
      </w:r>
      <w:r>
        <w:t xml:space="preserve">) seeking a special permit to build a </w:t>
      </w:r>
      <w:r w:rsidR="009C2B17">
        <w:t xml:space="preserve">second story addition on top of an existing structure and remove and replace the existing deck to the adjoining lot and a variance for a 7.5’ </w:t>
      </w:r>
      <w:proofErr w:type="spellStart"/>
      <w:r w:rsidR="009C2B17">
        <w:t>sideyard</w:t>
      </w:r>
      <w:proofErr w:type="spellEnd"/>
      <w:r w:rsidR="009C2B17">
        <w:t xml:space="preserve"> setback where 15’ is required.  </w:t>
      </w:r>
    </w:p>
    <w:p w14:paraId="51D9104F" w14:textId="74EF0DB7" w:rsidR="00C45680" w:rsidRDefault="00C45680" w:rsidP="000A3A15">
      <w:pPr>
        <w:pStyle w:val="ListParagraph"/>
        <w:autoSpaceDE w:val="0"/>
        <w:autoSpaceDN w:val="0"/>
        <w:adjustRightInd w:val="0"/>
        <w:ind w:left="360"/>
      </w:pPr>
    </w:p>
    <w:p w14:paraId="03D26162" w14:textId="140C0A93" w:rsidR="009C2B17" w:rsidRDefault="00C45680" w:rsidP="00E65317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On the petition of </w:t>
      </w:r>
      <w:r w:rsidR="009C2B17">
        <w:t>880-910 Broadway Plaza</w:t>
      </w:r>
      <w:r>
        <w:t xml:space="preserve"> owner of the property at </w:t>
      </w:r>
      <w:r w:rsidR="009C2B17">
        <w:rPr>
          <w:b/>
          <w:u w:val="single"/>
        </w:rPr>
        <w:t>880-910</w:t>
      </w:r>
      <w:r w:rsidR="00394166">
        <w:rPr>
          <w:b/>
          <w:u w:val="single"/>
        </w:rPr>
        <w:t xml:space="preserve"> Broadway</w:t>
      </w:r>
      <w:r w:rsidRPr="009873E8">
        <w:rPr>
          <w:b/>
          <w:u w:val="single"/>
        </w:rPr>
        <w:t>,</w:t>
      </w:r>
      <w:r>
        <w:t xml:space="preserve"> (Lot #</w:t>
      </w:r>
      <w:r w:rsidR="009C2B17">
        <w:t>13, 27, 32</w:t>
      </w:r>
      <w:r>
        <w:t>, Plan #</w:t>
      </w:r>
      <w:r w:rsidR="009C2B17">
        <w:t>1029</w:t>
      </w:r>
      <w:r>
        <w:t xml:space="preserve">) seeking a </w:t>
      </w:r>
      <w:r w:rsidR="00394166">
        <w:t xml:space="preserve">variance to </w:t>
      </w:r>
      <w:r w:rsidR="009C2B17">
        <w:t>strip existing pylon sign to steel uprights and install two new stacked sign boxes to accommodate new plaza design with the overall size 320” x 168”, this is an alteration to a previously non-conforming sign.</w:t>
      </w:r>
    </w:p>
    <w:p w14:paraId="32B71103" w14:textId="77777777" w:rsidR="009C2B17" w:rsidRDefault="009C2B17" w:rsidP="009C2B17">
      <w:pPr>
        <w:pStyle w:val="ListParagraph"/>
      </w:pPr>
    </w:p>
    <w:p w14:paraId="77D8660D" w14:textId="07DA2C9D" w:rsidR="003A1B6C" w:rsidRDefault="003A1B6C" w:rsidP="003A1B6C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On the petition of Javier Mendez, owner of the property at </w:t>
      </w:r>
      <w:r>
        <w:rPr>
          <w:b/>
          <w:u w:val="single"/>
        </w:rPr>
        <w:t xml:space="preserve">5 Acadia Ave., </w:t>
      </w:r>
      <w:r>
        <w:t>(Lot #62, 63, Plan #2003) seeking a special permit to build a 22’ x 22’ attached garage and a variance for a 13’2” front yard setback where 20’ is required.</w:t>
      </w:r>
    </w:p>
    <w:p w14:paraId="103AA37E" w14:textId="77777777" w:rsidR="00B36E50" w:rsidRDefault="00B36E50" w:rsidP="00B36E50">
      <w:pPr>
        <w:pStyle w:val="ListParagraph"/>
      </w:pPr>
    </w:p>
    <w:p w14:paraId="46511FD0" w14:textId="77777777" w:rsidR="003A1B6C" w:rsidRDefault="00B36E50" w:rsidP="0091129D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On the petition of </w:t>
      </w:r>
      <w:r w:rsidR="003A1B6C">
        <w:t>Luis Herrera</w:t>
      </w:r>
      <w:r>
        <w:t xml:space="preserve">, owner of the property at </w:t>
      </w:r>
      <w:r w:rsidR="003A1B6C">
        <w:rPr>
          <w:b/>
          <w:u w:val="single"/>
        </w:rPr>
        <w:t>9 Golden Hills Rd.</w:t>
      </w:r>
      <w:r w:rsidRPr="00CD57E8">
        <w:rPr>
          <w:b/>
          <w:u w:val="single"/>
        </w:rPr>
        <w:t xml:space="preserve"> </w:t>
      </w:r>
      <w:r>
        <w:t>(Lot #</w:t>
      </w:r>
      <w:r w:rsidR="003A1B6C">
        <w:t>521-523</w:t>
      </w:r>
      <w:r>
        <w:t>, Plan #</w:t>
      </w:r>
      <w:r w:rsidR="003A1B6C">
        <w:t>1051</w:t>
      </w:r>
      <w:r>
        <w:t xml:space="preserve">) seeking a special permit to build </w:t>
      </w:r>
      <w:r w:rsidR="003A1B6C">
        <w:t xml:space="preserve">a rear dormer and match the second floor rear wall with the existing first floor and a variance for a front yard setback that does not meet the 20’ requirement. </w:t>
      </w:r>
    </w:p>
    <w:p w14:paraId="3F49939F" w14:textId="77777777" w:rsidR="003A1B6C" w:rsidRDefault="003A1B6C" w:rsidP="003A1B6C">
      <w:pPr>
        <w:pStyle w:val="ListParagraph"/>
      </w:pPr>
    </w:p>
    <w:p w14:paraId="1E4B69C4" w14:textId="77777777" w:rsidR="00A6276A" w:rsidRDefault="00A6276A" w:rsidP="003A1B6C">
      <w:pPr>
        <w:pStyle w:val="ListParagraph"/>
      </w:pPr>
    </w:p>
    <w:p w14:paraId="4E25447E" w14:textId="77777777" w:rsidR="00A6276A" w:rsidRDefault="00A6276A" w:rsidP="003A1B6C">
      <w:pPr>
        <w:pStyle w:val="ListParagraph"/>
      </w:pPr>
    </w:p>
    <w:p w14:paraId="646D7C9D" w14:textId="77777777" w:rsidR="00A6276A" w:rsidRDefault="00A6276A" w:rsidP="00A6276A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lastRenderedPageBreak/>
        <w:t xml:space="preserve">On the petition of </w:t>
      </w:r>
      <w:proofErr w:type="spellStart"/>
      <w:r>
        <w:t>Kastriot</w:t>
      </w:r>
      <w:proofErr w:type="spellEnd"/>
      <w:r>
        <w:t xml:space="preserve"> </w:t>
      </w:r>
      <w:proofErr w:type="spellStart"/>
      <w:r>
        <w:t>Qirici</w:t>
      </w:r>
      <w:proofErr w:type="spellEnd"/>
      <w:r>
        <w:t xml:space="preserve">, owner of the property at </w:t>
      </w:r>
      <w:r>
        <w:rPr>
          <w:b/>
          <w:u w:val="single"/>
        </w:rPr>
        <w:t>17 Guild Rd.</w:t>
      </w:r>
      <w:r w:rsidRPr="00CD57E8">
        <w:rPr>
          <w:b/>
          <w:u w:val="single"/>
        </w:rPr>
        <w:t xml:space="preserve"> </w:t>
      </w:r>
      <w:r>
        <w:t xml:space="preserve">(Lot #64 Plan #3016) seeking a special permit to build a 15’ x 34’ garage with 1 bedroom/bath above and a variance for a 16’8” front yard setback where 20” is required and  10’ and 14’ </w:t>
      </w:r>
      <w:proofErr w:type="spellStart"/>
      <w:r>
        <w:t>sideyard</w:t>
      </w:r>
      <w:proofErr w:type="spellEnd"/>
      <w:r>
        <w:t xml:space="preserve"> setbacks where 15’ is required.</w:t>
      </w:r>
    </w:p>
    <w:p w14:paraId="69407323" w14:textId="77777777" w:rsidR="00894A9F" w:rsidRDefault="00894A9F" w:rsidP="00A6276A">
      <w:pPr>
        <w:autoSpaceDE w:val="0"/>
        <w:autoSpaceDN w:val="0"/>
        <w:adjustRightInd w:val="0"/>
      </w:pPr>
    </w:p>
    <w:p w14:paraId="04BA4CFF" w14:textId="77777777" w:rsidR="00894A9F" w:rsidRDefault="00894A9F" w:rsidP="00894A9F">
      <w:pPr>
        <w:pStyle w:val="ListParagraph"/>
        <w:autoSpaceDE w:val="0"/>
        <w:autoSpaceDN w:val="0"/>
        <w:adjustRightInd w:val="0"/>
        <w:ind w:left="360"/>
      </w:pPr>
    </w:p>
    <w:p w14:paraId="4B4031E4" w14:textId="77777777" w:rsidR="007A6FC0" w:rsidRDefault="007A6FC0" w:rsidP="00206186">
      <w:pPr>
        <w:pStyle w:val="ListParagraph"/>
      </w:pPr>
    </w:p>
    <w:p w14:paraId="5960A469" w14:textId="684E6691" w:rsidR="00215B3D" w:rsidRDefault="00C80699" w:rsidP="00066D60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 xml:space="preserve">TABLED FROM THE </w:t>
      </w:r>
      <w:r w:rsidR="00AB0CF6">
        <w:rPr>
          <w:b/>
          <w:u w:val="single"/>
        </w:rPr>
        <w:t>OCTOBER</w:t>
      </w:r>
      <w:r w:rsidR="00066D60" w:rsidRPr="00066D60">
        <w:rPr>
          <w:b/>
          <w:u w:val="single"/>
        </w:rPr>
        <w:t xml:space="preserve"> MEETING</w:t>
      </w:r>
    </w:p>
    <w:p w14:paraId="5EFF97D8" w14:textId="77777777" w:rsidR="005C1F28" w:rsidRDefault="005C1F28" w:rsidP="00066D60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5C3C9A20" w14:textId="77777777" w:rsidR="00F05450" w:rsidRDefault="00F05450" w:rsidP="00066D60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0E01344E" w14:textId="77777777" w:rsidR="00AB0CF6" w:rsidRDefault="00AB0CF6" w:rsidP="00AB0CF6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On the petition of Pilgrims Church of Boston the owner of the property at </w:t>
      </w:r>
      <w:r>
        <w:rPr>
          <w:b/>
          <w:u w:val="single"/>
        </w:rPr>
        <w:t>31 Main St.</w:t>
      </w:r>
      <w:r w:rsidRPr="009873E8">
        <w:rPr>
          <w:b/>
          <w:u w:val="single"/>
        </w:rPr>
        <w:t>,</w:t>
      </w:r>
      <w:r>
        <w:t xml:space="preserve"> (Lot #86, Plan #1001) seeking a special permit to build a 68’ x 55 educational building with basement for additional meeting rooms and a variance for additional parking, proposing, either 16 or 19 spaces where they do not have required parking and they exceed the 25% of the lot.</w:t>
      </w:r>
    </w:p>
    <w:p w14:paraId="4F2BBE9E" w14:textId="77777777" w:rsidR="00F05450" w:rsidRDefault="00F05450" w:rsidP="00FC3455">
      <w:pPr>
        <w:pStyle w:val="ListParagraph"/>
      </w:pPr>
    </w:p>
    <w:p w14:paraId="51817A5D" w14:textId="503F42BC" w:rsidR="00C80699" w:rsidRPr="00C80699" w:rsidRDefault="00C80699" w:rsidP="00B93518">
      <w:pPr>
        <w:pStyle w:val="ListParagraph"/>
        <w:autoSpaceDE w:val="0"/>
        <w:autoSpaceDN w:val="0"/>
        <w:adjustRightInd w:val="0"/>
        <w:ind w:left="360"/>
      </w:pPr>
    </w:p>
    <w:p w14:paraId="43F12027" w14:textId="7A242311" w:rsidR="00212453" w:rsidRDefault="008D2029" w:rsidP="00123C6C">
      <w:pPr>
        <w:autoSpaceDE w:val="0"/>
        <w:autoSpaceDN w:val="0"/>
        <w:adjustRightInd w:val="0"/>
      </w:pPr>
      <w:r>
        <w:t xml:space="preserve">.  </w:t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4E1A0E">
        <w:t>Ben Sturniolo</w:t>
      </w:r>
      <w:r w:rsidR="007B451C">
        <w:t>, Chairperson</w:t>
      </w:r>
      <w:r w:rsidR="00FC3235">
        <w:tab/>
      </w:r>
      <w:r w:rsidR="00FC3235">
        <w:tab/>
      </w:r>
      <w:r w:rsidR="00FC3235">
        <w:tab/>
      </w:r>
      <w:r w:rsidR="00FC3235">
        <w:tab/>
      </w:r>
      <w:r w:rsidR="00FC3235">
        <w:tab/>
      </w:r>
      <w:r w:rsidR="00FC3235">
        <w:tab/>
      </w:r>
      <w:r w:rsidR="00FC3235">
        <w:tab/>
      </w:r>
      <w:r w:rsidR="00123C6C">
        <w:tab/>
      </w:r>
      <w:r w:rsidR="00123C6C">
        <w:tab/>
      </w:r>
      <w:r w:rsidR="00FC3235">
        <w:t>Stephanie Puracchio, Clerk</w:t>
      </w:r>
      <w:r w:rsidR="00402C3B">
        <w:t xml:space="preserve">            </w:t>
      </w:r>
      <w:r w:rsidR="00402C3B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123C6C">
        <w:tab/>
      </w:r>
      <w:r w:rsidR="008416BE">
        <w:t>SA</w:t>
      </w:r>
      <w:r w:rsidR="00212453">
        <w:t xml:space="preserve">:  </w:t>
      </w:r>
      <w:r w:rsidR="00AB0CF6">
        <w:t>Nov. 7</w:t>
      </w:r>
      <w:r w:rsidR="006A41CB">
        <w:t>,</w:t>
      </w:r>
      <w:r w:rsidR="00D3112D">
        <w:t xml:space="preserve"> 2019</w:t>
      </w:r>
      <w:r w:rsidR="00FC3455">
        <w:t xml:space="preserve"> &amp;</w:t>
      </w:r>
    </w:p>
    <w:p w14:paraId="2A83D7CA" w14:textId="57622FD2" w:rsidR="00BC5299" w:rsidRDefault="00212453" w:rsidP="00623E12">
      <w:pPr>
        <w:ind w:left="2880" w:firstLine="720"/>
      </w:pPr>
      <w:r>
        <w:tab/>
      </w:r>
      <w:r>
        <w:tab/>
      </w:r>
      <w:r w:rsidR="009F40AE">
        <w:t>SA:</w:t>
      </w:r>
      <w:r w:rsidR="00FC3455">
        <w:t xml:space="preserve">   </w:t>
      </w:r>
      <w:r w:rsidR="00AB0CF6">
        <w:t>Nov. 14</w:t>
      </w:r>
      <w:r w:rsidR="00B93518">
        <w:t xml:space="preserve">, </w:t>
      </w:r>
      <w:r>
        <w:t>2019</w:t>
      </w:r>
      <w:r w:rsidR="004B79EB">
        <w:t xml:space="preserve">   </w:t>
      </w:r>
    </w:p>
    <w:sectPr w:rsidR="00BC5299" w:rsidSect="005653AE">
      <w:pgSz w:w="12240" w:h="15840"/>
      <w:pgMar w:top="5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887"/>
    <w:multiLevelType w:val="hybridMultilevel"/>
    <w:tmpl w:val="4B34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48D7"/>
    <w:multiLevelType w:val="hybridMultilevel"/>
    <w:tmpl w:val="83C81708"/>
    <w:lvl w:ilvl="0" w:tplc="EA3A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3350F"/>
    <w:multiLevelType w:val="hybridMultilevel"/>
    <w:tmpl w:val="822E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DAB"/>
    <w:multiLevelType w:val="hybridMultilevel"/>
    <w:tmpl w:val="1326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B19E0"/>
    <w:multiLevelType w:val="hybridMultilevel"/>
    <w:tmpl w:val="2738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58A7"/>
    <w:multiLevelType w:val="hybridMultilevel"/>
    <w:tmpl w:val="768402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C49B1"/>
    <w:multiLevelType w:val="hybridMultilevel"/>
    <w:tmpl w:val="B04E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E2341"/>
    <w:multiLevelType w:val="hybridMultilevel"/>
    <w:tmpl w:val="06FC35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965F5"/>
    <w:multiLevelType w:val="hybridMultilevel"/>
    <w:tmpl w:val="C2C2324E"/>
    <w:lvl w:ilvl="0" w:tplc="49D025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6AE4"/>
    <w:multiLevelType w:val="hybridMultilevel"/>
    <w:tmpl w:val="2C7E65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63E3F"/>
    <w:multiLevelType w:val="hybridMultilevel"/>
    <w:tmpl w:val="4CD0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E027C"/>
    <w:multiLevelType w:val="hybridMultilevel"/>
    <w:tmpl w:val="0B181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D868A6"/>
    <w:multiLevelType w:val="hybridMultilevel"/>
    <w:tmpl w:val="8D462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C7D56"/>
    <w:multiLevelType w:val="hybridMultilevel"/>
    <w:tmpl w:val="CF96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1D11"/>
    <w:multiLevelType w:val="hybridMultilevel"/>
    <w:tmpl w:val="745A2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E233E"/>
    <w:multiLevelType w:val="hybridMultilevel"/>
    <w:tmpl w:val="523E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9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3"/>
    <w:rsid w:val="00000DFB"/>
    <w:rsid w:val="00007FB8"/>
    <w:rsid w:val="000302D4"/>
    <w:rsid w:val="00037930"/>
    <w:rsid w:val="00045AE6"/>
    <w:rsid w:val="00046510"/>
    <w:rsid w:val="000517AF"/>
    <w:rsid w:val="00054200"/>
    <w:rsid w:val="00057EE9"/>
    <w:rsid w:val="000655A1"/>
    <w:rsid w:val="00066D60"/>
    <w:rsid w:val="00073007"/>
    <w:rsid w:val="00080C7B"/>
    <w:rsid w:val="00086C88"/>
    <w:rsid w:val="0009163F"/>
    <w:rsid w:val="000A0FA7"/>
    <w:rsid w:val="000A324A"/>
    <w:rsid w:val="000A3A15"/>
    <w:rsid w:val="000D3CFC"/>
    <w:rsid w:val="000D4BAC"/>
    <w:rsid w:val="000D4E57"/>
    <w:rsid w:val="000D50A6"/>
    <w:rsid w:val="000E7A61"/>
    <w:rsid w:val="000F0377"/>
    <w:rsid w:val="0010083F"/>
    <w:rsid w:val="00100E7B"/>
    <w:rsid w:val="0010211E"/>
    <w:rsid w:val="0010220A"/>
    <w:rsid w:val="00112A60"/>
    <w:rsid w:val="0011574F"/>
    <w:rsid w:val="00123C6C"/>
    <w:rsid w:val="00130B47"/>
    <w:rsid w:val="00134930"/>
    <w:rsid w:val="00143109"/>
    <w:rsid w:val="00156780"/>
    <w:rsid w:val="00173B95"/>
    <w:rsid w:val="001773B9"/>
    <w:rsid w:val="001779BE"/>
    <w:rsid w:val="00182814"/>
    <w:rsid w:val="00182DE8"/>
    <w:rsid w:val="00185D4F"/>
    <w:rsid w:val="00191799"/>
    <w:rsid w:val="0019531B"/>
    <w:rsid w:val="001B0948"/>
    <w:rsid w:val="001C5348"/>
    <w:rsid w:val="001E157E"/>
    <w:rsid w:val="001E3321"/>
    <w:rsid w:val="001E3C1C"/>
    <w:rsid w:val="001F0D57"/>
    <w:rsid w:val="001F4DB3"/>
    <w:rsid w:val="00206186"/>
    <w:rsid w:val="00212453"/>
    <w:rsid w:val="00215811"/>
    <w:rsid w:val="00215B3D"/>
    <w:rsid w:val="00215BAB"/>
    <w:rsid w:val="00220A76"/>
    <w:rsid w:val="002215CE"/>
    <w:rsid w:val="00224A20"/>
    <w:rsid w:val="00236544"/>
    <w:rsid w:val="002446D3"/>
    <w:rsid w:val="002512DA"/>
    <w:rsid w:val="002514F0"/>
    <w:rsid w:val="00256333"/>
    <w:rsid w:val="00257485"/>
    <w:rsid w:val="002574F1"/>
    <w:rsid w:val="00264E98"/>
    <w:rsid w:val="00265007"/>
    <w:rsid w:val="00270C31"/>
    <w:rsid w:val="00276477"/>
    <w:rsid w:val="002778D1"/>
    <w:rsid w:val="00280895"/>
    <w:rsid w:val="00280E37"/>
    <w:rsid w:val="00284CFE"/>
    <w:rsid w:val="00285AFD"/>
    <w:rsid w:val="0029080E"/>
    <w:rsid w:val="00293A94"/>
    <w:rsid w:val="00296CE0"/>
    <w:rsid w:val="002A2866"/>
    <w:rsid w:val="002B0007"/>
    <w:rsid w:val="002B1392"/>
    <w:rsid w:val="002B147D"/>
    <w:rsid w:val="002B55B3"/>
    <w:rsid w:val="002B6B3A"/>
    <w:rsid w:val="002C6AB8"/>
    <w:rsid w:val="002C6E9F"/>
    <w:rsid w:val="002D2C3D"/>
    <w:rsid w:val="002D3DE2"/>
    <w:rsid w:val="002D6D24"/>
    <w:rsid w:val="002E06B6"/>
    <w:rsid w:val="002E347A"/>
    <w:rsid w:val="002F09F6"/>
    <w:rsid w:val="002F69A5"/>
    <w:rsid w:val="002F6FAA"/>
    <w:rsid w:val="00302A6C"/>
    <w:rsid w:val="0030430C"/>
    <w:rsid w:val="0031467D"/>
    <w:rsid w:val="00315B8E"/>
    <w:rsid w:val="0031739C"/>
    <w:rsid w:val="00322CF7"/>
    <w:rsid w:val="00350F46"/>
    <w:rsid w:val="003536DC"/>
    <w:rsid w:val="00362E7C"/>
    <w:rsid w:val="00383680"/>
    <w:rsid w:val="00394166"/>
    <w:rsid w:val="00396C89"/>
    <w:rsid w:val="003A0DD7"/>
    <w:rsid w:val="003A1B6C"/>
    <w:rsid w:val="003A1C84"/>
    <w:rsid w:val="003A2451"/>
    <w:rsid w:val="003C74AD"/>
    <w:rsid w:val="003D3DB1"/>
    <w:rsid w:val="003E65D5"/>
    <w:rsid w:val="003E6BCD"/>
    <w:rsid w:val="003F3822"/>
    <w:rsid w:val="0040012A"/>
    <w:rsid w:val="00402C3B"/>
    <w:rsid w:val="004133CC"/>
    <w:rsid w:val="00415668"/>
    <w:rsid w:val="0042725B"/>
    <w:rsid w:val="004369C2"/>
    <w:rsid w:val="004371AF"/>
    <w:rsid w:val="00442BF9"/>
    <w:rsid w:val="004635DB"/>
    <w:rsid w:val="00465BBE"/>
    <w:rsid w:val="0048665A"/>
    <w:rsid w:val="00492868"/>
    <w:rsid w:val="00492FB1"/>
    <w:rsid w:val="00496BA6"/>
    <w:rsid w:val="004A3685"/>
    <w:rsid w:val="004A7563"/>
    <w:rsid w:val="004B0CAE"/>
    <w:rsid w:val="004B2F12"/>
    <w:rsid w:val="004B712C"/>
    <w:rsid w:val="004B79EB"/>
    <w:rsid w:val="004C027A"/>
    <w:rsid w:val="004C52EB"/>
    <w:rsid w:val="004C6C6A"/>
    <w:rsid w:val="004D4B19"/>
    <w:rsid w:val="004E1931"/>
    <w:rsid w:val="004E1A0E"/>
    <w:rsid w:val="004F00EA"/>
    <w:rsid w:val="004F1DCD"/>
    <w:rsid w:val="00504A70"/>
    <w:rsid w:val="005118B4"/>
    <w:rsid w:val="00512E83"/>
    <w:rsid w:val="005142AC"/>
    <w:rsid w:val="00514323"/>
    <w:rsid w:val="005171E9"/>
    <w:rsid w:val="00530EA3"/>
    <w:rsid w:val="00550561"/>
    <w:rsid w:val="00552DC6"/>
    <w:rsid w:val="0055712A"/>
    <w:rsid w:val="00561EF1"/>
    <w:rsid w:val="005635E3"/>
    <w:rsid w:val="005653AE"/>
    <w:rsid w:val="005655DE"/>
    <w:rsid w:val="005778C8"/>
    <w:rsid w:val="00582A58"/>
    <w:rsid w:val="00587067"/>
    <w:rsid w:val="00587C93"/>
    <w:rsid w:val="005A2C19"/>
    <w:rsid w:val="005A3C2C"/>
    <w:rsid w:val="005A7082"/>
    <w:rsid w:val="005B21E1"/>
    <w:rsid w:val="005B3CFA"/>
    <w:rsid w:val="005C0437"/>
    <w:rsid w:val="005C1F28"/>
    <w:rsid w:val="005C6728"/>
    <w:rsid w:val="005D66D7"/>
    <w:rsid w:val="005E671D"/>
    <w:rsid w:val="005F1AC7"/>
    <w:rsid w:val="005F558C"/>
    <w:rsid w:val="005F56B3"/>
    <w:rsid w:val="005F72FC"/>
    <w:rsid w:val="00600485"/>
    <w:rsid w:val="00602105"/>
    <w:rsid w:val="00607EC8"/>
    <w:rsid w:val="0061334D"/>
    <w:rsid w:val="00617165"/>
    <w:rsid w:val="006226EB"/>
    <w:rsid w:val="00623E12"/>
    <w:rsid w:val="00624E0D"/>
    <w:rsid w:val="0065387D"/>
    <w:rsid w:val="0067146B"/>
    <w:rsid w:val="006714B9"/>
    <w:rsid w:val="00673202"/>
    <w:rsid w:val="00673CF8"/>
    <w:rsid w:val="00676BDA"/>
    <w:rsid w:val="00693317"/>
    <w:rsid w:val="0069770A"/>
    <w:rsid w:val="006A41CB"/>
    <w:rsid w:val="006B23D3"/>
    <w:rsid w:val="006B5766"/>
    <w:rsid w:val="006B62B0"/>
    <w:rsid w:val="006B6518"/>
    <w:rsid w:val="006C598D"/>
    <w:rsid w:val="006D21B2"/>
    <w:rsid w:val="006D79EB"/>
    <w:rsid w:val="0070632B"/>
    <w:rsid w:val="00706F84"/>
    <w:rsid w:val="00712FC8"/>
    <w:rsid w:val="007327BC"/>
    <w:rsid w:val="00733ABA"/>
    <w:rsid w:val="00733BD9"/>
    <w:rsid w:val="00741F0E"/>
    <w:rsid w:val="00745313"/>
    <w:rsid w:val="00767972"/>
    <w:rsid w:val="00777799"/>
    <w:rsid w:val="00781A7A"/>
    <w:rsid w:val="00783B4C"/>
    <w:rsid w:val="0078414F"/>
    <w:rsid w:val="00784F68"/>
    <w:rsid w:val="0079062B"/>
    <w:rsid w:val="00790EAB"/>
    <w:rsid w:val="007916AC"/>
    <w:rsid w:val="00795D01"/>
    <w:rsid w:val="007A6FC0"/>
    <w:rsid w:val="007B451C"/>
    <w:rsid w:val="007C1B44"/>
    <w:rsid w:val="007C7450"/>
    <w:rsid w:val="007D1738"/>
    <w:rsid w:val="007E6869"/>
    <w:rsid w:val="007F1B57"/>
    <w:rsid w:val="007F60D6"/>
    <w:rsid w:val="00810652"/>
    <w:rsid w:val="00810F2E"/>
    <w:rsid w:val="00813E63"/>
    <w:rsid w:val="00820B01"/>
    <w:rsid w:val="0082360A"/>
    <w:rsid w:val="008416BE"/>
    <w:rsid w:val="00850BE4"/>
    <w:rsid w:val="00863E69"/>
    <w:rsid w:val="00874138"/>
    <w:rsid w:val="008831F7"/>
    <w:rsid w:val="00886650"/>
    <w:rsid w:val="0089370D"/>
    <w:rsid w:val="00894A9F"/>
    <w:rsid w:val="008979D9"/>
    <w:rsid w:val="008A17A2"/>
    <w:rsid w:val="008A1E28"/>
    <w:rsid w:val="008A20DD"/>
    <w:rsid w:val="008A7163"/>
    <w:rsid w:val="008B0C1F"/>
    <w:rsid w:val="008B6527"/>
    <w:rsid w:val="008B7CBA"/>
    <w:rsid w:val="008C0765"/>
    <w:rsid w:val="008C08D4"/>
    <w:rsid w:val="008C1FF8"/>
    <w:rsid w:val="008C2043"/>
    <w:rsid w:val="008C38AC"/>
    <w:rsid w:val="008D2029"/>
    <w:rsid w:val="008E2682"/>
    <w:rsid w:val="008E2E92"/>
    <w:rsid w:val="008E4001"/>
    <w:rsid w:val="008F0866"/>
    <w:rsid w:val="008F693B"/>
    <w:rsid w:val="00901031"/>
    <w:rsid w:val="00904F02"/>
    <w:rsid w:val="0091129D"/>
    <w:rsid w:val="00931964"/>
    <w:rsid w:val="0093505D"/>
    <w:rsid w:val="00936E68"/>
    <w:rsid w:val="0095243D"/>
    <w:rsid w:val="009537A4"/>
    <w:rsid w:val="009707D9"/>
    <w:rsid w:val="00970A07"/>
    <w:rsid w:val="00972C1C"/>
    <w:rsid w:val="0098021B"/>
    <w:rsid w:val="009873E8"/>
    <w:rsid w:val="00997E14"/>
    <w:rsid w:val="009B5F00"/>
    <w:rsid w:val="009C009D"/>
    <w:rsid w:val="009C2B17"/>
    <w:rsid w:val="009C3E9D"/>
    <w:rsid w:val="009C4ED7"/>
    <w:rsid w:val="009D2DDB"/>
    <w:rsid w:val="009D5B69"/>
    <w:rsid w:val="009D5E1D"/>
    <w:rsid w:val="009E14BE"/>
    <w:rsid w:val="009E226E"/>
    <w:rsid w:val="009E22A4"/>
    <w:rsid w:val="009E2A6B"/>
    <w:rsid w:val="009E4AD4"/>
    <w:rsid w:val="009E72E0"/>
    <w:rsid w:val="009F06F2"/>
    <w:rsid w:val="009F40AE"/>
    <w:rsid w:val="009F56D0"/>
    <w:rsid w:val="00A06A6F"/>
    <w:rsid w:val="00A06C1D"/>
    <w:rsid w:val="00A16F64"/>
    <w:rsid w:val="00A20B64"/>
    <w:rsid w:val="00A2649B"/>
    <w:rsid w:val="00A26D92"/>
    <w:rsid w:val="00A32360"/>
    <w:rsid w:val="00A341DC"/>
    <w:rsid w:val="00A366DC"/>
    <w:rsid w:val="00A60100"/>
    <w:rsid w:val="00A603F5"/>
    <w:rsid w:val="00A615D8"/>
    <w:rsid w:val="00A61DE7"/>
    <w:rsid w:val="00A6276A"/>
    <w:rsid w:val="00A644AD"/>
    <w:rsid w:val="00A7653A"/>
    <w:rsid w:val="00A770A1"/>
    <w:rsid w:val="00A861F9"/>
    <w:rsid w:val="00A87A09"/>
    <w:rsid w:val="00A9415B"/>
    <w:rsid w:val="00AA7C1C"/>
    <w:rsid w:val="00AB0CF6"/>
    <w:rsid w:val="00AB2B8C"/>
    <w:rsid w:val="00AC4335"/>
    <w:rsid w:val="00AD1402"/>
    <w:rsid w:val="00AD1F3A"/>
    <w:rsid w:val="00AF3173"/>
    <w:rsid w:val="00B0078A"/>
    <w:rsid w:val="00B0681B"/>
    <w:rsid w:val="00B11049"/>
    <w:rsid w:val="00B20C53"/>
    <w:rsid w:val="00B33FCB"/>
    <w:rsid w:val="00B36E50"/>
    <w:rsid w:val="00B4138F"/>
    <w:rsid w:val="00B61FBE"/>
    <w:rsid w:val="00B67C8F"/>
    <w:rsid w:val="00B73C1D"/>
    <w:rsid w:val="00B82FEF"/>
    <w:rsid w:val="00B8525C"/>
    <w:rsid w:val="00B87034"/>
    <w:rsid w:val="00B90692"/>
    <w:rsid w:val="00B90CF4"/>
    <w:rsid w:val="00B91EAF"/>
    <w:rsid w:val="00B93518"/>
    <w:rsid w:val="00BA79EA"/>
    <w:rsid w:val="00BB32A5"/>
    <w:rsid w:val="00BB482C"/>
    <w:rsid w:val="00BB4A66"/>
    <w:rsid w:val="00BB5342"/>
    <w:rsid w:val="00BB55D4"/>
    <w:rsid w:val="00BC287A"/>
    <w:rsid w:val="00BC5299"/>
    <w:rsid w:val="00BD17CA"/>
    <w:rsid w:val="00BE1212"/>
    <w:rsid w:val="00BF0890"/>
    <w:rsid w:val="00BF40A3"/>
    <w:rsid w:val="00BF451C"/>
    <w:rsid w:val="00C03EAF"/>
    <w:rsid w:val="00C07DE2"/>
    <w:rsid w:val="00C11837"/>
    <w:rsid w:val="00C15A9D"/>
    <w:rsid w:val="00C27449"/>
    <w:rsid w:val="00C33073"/>
    <w:rsid w:val="00C3514C"/>
    <w:rsid w:val="00C42285"/>
    <w:rsid w:val="00C43818"/>
    <w:rsid w:val="00C45680"/>
    <w:rsid w:val="00C62003"/>
    <w:rsid w:val="00C6629C"/>
    <w:rsid w:val="00C664DD"/>
    <w:rsid w:val="00C70236"/>
    <w:rsid w:val="00C71B1F"/>
    <w:rsid w:val="00C75C1C"/>
    <w:rsid w:val="00C80699"/>
    <w:rsid w:val="00C81FCE"/>
    <w:rsid w:val="00C9349A"/>
    <w:rsid w:val="00CB6B2B"/>
    <w:rsid w:val="00CC506A"/>
    <w:rsid w:val="00CC5C3D"/>
    <w:rsid w:val="00CC6179"/>
    <w:rsid w:val="00CD2AD4"/>
    <w:rsid w:val="00CD57E8"/>
    <w:rsid w:val="00CD6D27"/>
    <w:rsid w:val="00CF2E9A"/>
    <w:rsid w:val="00CF3FAF"/>
    <w:rsid w:val="00D04D70"/>
    <w:rsid w:val="00D100EC"/>
    <w:rsid w:val="00D1797A"/>
    <w:rsid w:val="00D21052"/>
    <w:rsid w:val="00D253D1"/>
    <w:rsid w:val="00D3112D"/>
    <w:rsid w:val="00D31FF1"/>
    <w:rsid w:val="00D348B2"/>
    <w:rsid w:val="00D41A25"/>
    <w:rsid w:val="00D547D4"/>
    <w:rsid w:val="00D606F2"/>
    <w:rsid w:val="00D61513"/>
    <w:rsid w:val="00D616F5"/>
    <w:rsid w:val="00D71781"/>
    <w:rsid w:val="00D72B7D"/>
    <w:rsid w:val="00D72DFA"/>
    <w:rsid w:val="00D73EBA"/>
    <w:rsid w:val="00D752F8"/>
    <w:rsid w:val="00D80DB9"/>
    <w:rsid w:val="00D92373"/>
    <w:rsid w:val="00D940EA"/>
    <w:rsid w:val="00D95303"/>
    <w:rsid w:val="00D95807"/>
    <w:rsid w:val="00D96620"/>
    <w:rsid w:val="00DB0E81"/>
    <w:rsid w:val="00DB332E"/>
    <w:rsid w:val="00DB76B8"/>
    <w:rsid w:val="00DC1F36"/>
    <w:rsid w:val="00DC26C6"/>
    <w:rsid w:val="00DC2F3A"/>
    <w:rsid w:val="00DC41E9"/>
    <w:rsid w:val="00DC441F"/>
    <w:rsid w:val="00DC5D86"/>
    <w:rsid w:val="00DD170F"/>
    <w:rsid w:val="00DD4F70"/>
    <w:rsid w:val="00DE1B78"/>
    <w:rsid w:val="00DE1E7F"/>
    <w:rsid w:val="00DF1CD2"/>
    <w:rsid w:val="00E036AF"/>
    <w:rsid w:val="00E07AB7"/>
    <w:rsid w:val="00E106C5"/>
    <w:rsid w:val="00E11784"/>
    <w:rsid w:val="00E141C3"/>
    <w:rsid w:val="00E204FE"/>
    <w:rsid w:val="00E20557"/>
    <w:rsid w:val="00E21CA2"/>
    <w:rsid w:val="00E31C60"/>
    <w:rsid w:val="00E33781"/>
    <w:rsid w:val="00E36439"/>
    <w:rsid w:val="00E43220"/>
    <w:rsid w:val="00E518A3"/>
    <w:rsid w:val="00E52559"/>
    <w:rsid w:val="00E572B9"/>
    <w:rsid w:val="00E65317"/>
    <w:rsid w:val="00E77ED3"/>
    <w:rsid w:val="00E811D3"/>
    <w:rsid w:val="00E945C2"/>
    <w:rsid w:val="00E94BD1"/>
    <w:rsid w:val="00E96596"/>
    <w:rsid w:val="00EA5047"/>
    <w:rsid w:val="00EA73F0"/>
    <w:rsid w:val="00EB6922"/>
    <w:rsid w:val="00EB7F7E"/>
    <w:rsid w:val="00EB7F96"/>
    <w:rsid w:val="00EC4CE8"/>
    <w:rsid w:val="00ED5C58"/>
    <w:rsid w:val="00EE288E"/>
    <w:rsid w:val="00EF0883"/>
    <w:rsid w:val="00EF08D7"/>
    <w:rsid w:val="00F05450"/>
    <w:rsid w:val="00F27915"/>
    <w:rsid w:val="00F42CF7"/>
    <w:rsid w:val="00F52FDE"/>
    <w:rsid w:val="00F5782F"/>
    <w:rsid w:val="00F62C8E"/>
    <w:rsid w:val="00F643A6"/>
    <w:rsid w:val="00F660BE"/>
    <w:rsid w:val="00F7031C"/>
    <w:rsid w:val="00F73927"/>
    <w:rsid w:val="00F75866"/>
    <w:rsid w:val="00F813F8"/>
    <w:rsid w:val="00F822CA"/>
    <w:rsid w:val="00F925B9"/>
    <w:rsid w:val="00F9306E"/>
    <w:rsid w:val="00F97E99"/>
    <w:rsid w:val="00FA7D5C"/>
    <w:rsid w:val="00FB7C9D"/>
    <w:rsid w:val="00FC062B"/>
    <w:rsid w:val="00FC0B1A"/>
    <w:rsid w:val="00FC3235"/>
    <w:rsid w:val="00FC3455"/>
    <w:rsid w:val="00FC58A6"/>
    <w:rsid w:val="00FD4BA4"/>
    <w:rsid w:val="00FD6370"/>
    <w:rsid w:val="00FE2488"/>
    <w:rsid w:val="00FE2850"/>
    <w:rsid w:val="00FE4ECC"/>
    <w:rsid w:val="00FE60D4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B7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B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76BD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saugus.advocatenews.net/wp-content/uploads/2012/12/2012-12-7-Town-Coasters.jpg&amp;imgrefurl=http://saugus.advocatenews.net/town-seal-coaster-sales-to-benefit-round-hill-restoration-project/&amp;h=1217&amp;w=1217&amp;sz=320&amp;tbnid=MS0QoAJPisWoBM:&amp;tbnh=92&amp;tbnw=92&amp;prev=/search?q=town+of+saugus+logo&amp;tbm=isch&amp;tbo=u&amp;zoom=1&amp;q=town+of+saugus+logo&amp;usg=__uL2wDnwmrqiY4uvxkXqB6s-OJpk=&amp;docid=M7dKW6lQJ2z20M&amp;sa=X&amp;ei=tp4mUpagJ8K1sATLj4HgBA&amp;ved=0CC4Q9QEwAQ&amp;dur=20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SAUGUS</vt:lpstr>
    </vt:vector>
  </TitlesOfParts>
  <Company>TOWN OF SAUGUS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SAUGUS</dc:title>
  <dc:creator>TOWN OF SAUGUS</dc:creator>
  <cp:lastModifiedBy>Stephanie Hardy</cp:lastModifiedBy>
  <cp:revision>2</cp:revision>
  <cp:lastPrinted>2019-10-02T14:13:00Z</cp:lastPrinted>
  <dcterms:created xsi:type="dcterms:W3CDTF">2019-11-07T15:57:00Z</dcterms:created>
  <dcterms:modified xsi:type="dcterms:W3CDTF">2019-11-07T15:57:00Z</dcterms:modified>
</cp:coreProperties>
</file>